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33" w:rsidRDefault="00333D62">
      <w:bookmarkStart w:id="0" w:name="_GoBack"/>
      <w:bookmarkEnd w:id="0"/>
      <w:r w:rsidRPr="00333D62">
        <w:rPr>
          <w:noProof/>
        </w:rPr>
        <w:drawing>
          <wp:inline distT="0" distB="0" distL="0" distR="0">
            <wp:extent cx="5943600" cy="944736"/>
            <wp:effectExtent l="0" t="0" r="0" b="8255"/>
            <wp:docPr id="1" name="Picture 1" descr="C:\Users\jaheronemus\Desktop\JumpStart\jumpstart_Kansas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eronemus\Desktop\JumpStart\jumpstart_Kansas_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62" w:rsidRDefault="00333D62"/>
    <w:p w:rsidR="00333D62" w:rsidRPr="009F0281" w:rsidRDefault="00333D62" w:rsidP="00333D62">
      <w:pPr>
        <w:jc w:val="center"/>
        <w:rPr>
          <w:rFonts w:ascii="Arial" w:hAnsi="Arial" w:cs="Arial"/>
          <w:b/>
          <w:sz w:val="24"/>
          <w:szCs w:val="24"/>
        </w:rPr>
      </w:pPr>
      <w:r w:rsidRPr="009F0281">
        <w:rPr>
          <w:rFonts w:ascii="Arial" w:hAnsi="Arial" w:cs="Arial"/>
          <w:b/>
          <w:sz w:val="24"/>
          <w:szCs w:val="24"/>
        </w:rPr>
        <w:t>Grant Application</w:t>
      </w:r>
    </w:p>
    <w:p w:rsidR="00333D62" w:rsidRDefault="009F0281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JumpStart Kans</w:t>
      </w:r>
      <w:r w:rsidR="00AD1CEE">
        <w:rPr>
          <w:rFonts w:ascii="Arial" w:hAnsi="Arial" w:cs="Arial"/>
          <w:sz w:val="24"/>
          <w:szCs w:val="24"/>
        </w:rPr>
        <w:t>as Entrepreneurs Pilot Program (</w:t>
      </w:r>
      <w:r>
        <w:rPr>
          <w:rFonts w:ascii="Arial" w:hAnsi="Arial" w:cs="Arial"/>
          <w:sz w:val="24"/>
          <w:szCs w:val="24"/>
        </w:rPr>
        <w:t>administered by the Center for Entrepreneurship, Robbins College of Business and Entrepreneurs</w:t>
      </w:r>
      <w:r w:rsidR="00AD1CEE">
        <w:rPr>
          <w:rFonts w:ascii="Arial" w:hAnsi="Arial" w:cs="Arial"/>
          <w:sz w:val="24"/>
          <w:szCs w:val="24"/>
        </w:rPr>
        <w:t>hip, Fort Hays State University)</w:t>
      </w:r>
      <w:r>
        <w:rPr>
          <w:rFonts w:ascii="Arial" w:hAnsi="Arial" w:cs="Arial"/>
          <w:sz w:val="24"/>
          <w:szCs w:val="24"/>
        </w:rPr>
        <w:t xml:space="preserve"> provides grants of $5,000 or $10,000 to businesses operating in Western Kansas (defined as the counties west of the I-35 corridor, excluding Sedgwick County).  </w:t>
      </w:r>
    </w:p>
    <w:p w:rsidR="00B17485" w:rsidRPr="00B17485" w:rsidRDefault="00B17485" w:rsidP="00B17485">
      <w:pPr>
        <w:pStyle w:val="NormalWeb"/>
        <w:rPr>
          <w:rFonts w:ascii="Arial" w:hAnsi="Arial" w:cs="Arial"/>
        </w:rPr>
      </w:pPr>
      <w:r w:rsidRPr="00B17485">
        <w:rPr>
          <w:rFonts w:ascii="Arial" w:hAnsi="Arial" w:cs="Arial"/>
          <w:bCs/>
        </w:rPr>
        <w:t>In order to be eligible to receive a grant, your request must relate to furthering the goal of creating new Kansas business activity by one or both of the following:</w:t>
      </w:r>
    </w:p>
    <w:p w:rsidR="00B17485" w:rsidRPr="00B17485" w:rsidRDefault="00B17485" w:rsidP="00B17485">
      <w:pPr>
        <w:pStyle w:val="NormalWeb"/>
        <w:numPr>
          <w:ilvl w:val="0"/>
          <w:numId w:val="3"/>
        </w:numPr>
        <w:spacing w:after="240" w:afterAutospacing="0"/>
        <w:rPr>
          <w:rFonts w:ascii="Arial" w:hAnsi="Arial" w:cs="Arial"/>
        </w:rPr>
      </w:pPr>
      <w:r w:rsidRPr="00B17485">
        <w:rPr>
          <w:rFonts w:ascii="Arial" w:hAnsi="Arial" w:cs="Arial"/>
          <w:bCs/>
        </w:rPr>
        <w:t>An entrepreneurial/innovative concept, idea, product, device, method, application, service, or company growth opportunity</w:t>
      </w:r>
      <w:r>
        <w:rPr>
          <w:rFonts w:ascii="Arial" w:hAnsi="Arial" w:cs="Arial"/>
          <w:bCs/>
        </w:rPr>
        <w:t>;</w:t>
      </w:r>
    </w:p>
    <w:p w:rsidR="00B17485" w:rsidRPr="00B17485" w:rsidRDefault="00B17485" w:rsidP="00B17485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17485">
        <w:rPr>
          <w:rFonts w:ascii="Arial" w:hAnsi="Arial" w:cs="Arial"/>
          <w:bCs/>
        </w:rPr>
        <w:t>Demonstrate significant community impact (i.e. improve the quality of life for a specific demographic or geographical a</w:t>
      </w:r>
      <w:r>
        <w:rPr>
          <w:rFonts w:ascii="Arial" w:hAnsi="Arial" w:cs="Arial"/>
          <w:bCs/>
        </w:rPr>
        <w:t xml:space="preserve">rea, spur local economic </w:t>
      </w:r>
      <w:r w:rsidRPr="00B17485">
        <w:rPr>
          <w:rFonts w:ascii="Arial" w:hAnsi="Arial" w:cs="Arial"/>
          <w:bCs/>
        </w:rPr>
        <w:t>growth through job creation and/or generation of new revenue)</w:t>
      </w:r>
      <w:r>
        <w:rPr>
          <w:rFonts w:ascii="Arial" w:hAnsi="Arial" w:cs="Arial"/>
          <w:bCs/>
        </w:rPr>
        <w:t>.</w:t>
      </w:r>
    </w:p>
    <w:p w:rsidR="00725C03" w:rsidRPr="00725C03" w:rsidRDefault="00725C03" w:rsidP="00725C03">
      <w:pPr>
        <w:rPr>
          <w:rFonts w:ascii="Arial" w:hAnsi="Arial" w:cs="Arial"/>
          <w:b/>
          <w:sz w:val="24"/>
          <w:szCs w:val="24"/>
        </w:rPr>
      </w:pPr>
      <w:r w:rsidRPr="00725C03">
        <w:rPr>
          <w:rFonts w:ascii="Arial" w:hAnsi="Arial" w:cs="Arial"/>
          <w:b/>
          <w:sz w:val="24"/>
          <w:szCs w:val="24"/>
        </w:rPr>
        <w:t>Business Information:</w:t>
      </w:r>
    </w:p>
    <w:p w:rsidR="005B081A" w:rsidRDefault="00725C03" w:rsidP="00725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Company: </w:t>
      </w:r>
      <w:sdt>
        <w:sdtPr>
          <w:rPr>
            <w:rFonts w:ascii="Arial" w:hAnsi="Arial" w:cs="Arial"/>
            <w:sz w:val="24"/>
            <w:szCs w:val="24"/>
          </w:rPr>
          <w:id w:val="1700119543"/>
          <w:placeholder>
            <w:docPart w:val="0209D1A302AB4B758213DA79E8765F34"/>
          </w:placeholder>
          <w:showingPlcHdr/>
        </w:sdtPr>
        <w:sdtEndPr/>
        <w:sdtContent>
          <w:r w:rsidR="008F442F" w:rsidRPr="00F74DEE">
            <w:rPr>
              <w:rStyle w:val="PlaceholderText"/>
            </w:rPr>
            <w:t>Click here to enter text.</w:t>
          </w:r>
        </w:sdtContent>
      </w:sdt>
    </w:p>
    <w:p w:rsidR="00725C03" w:rsidRPr="00725C03" w:rsidRDefault="005B081A" w:rsidP="00725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Month/Year Established</w:t>
      </w:r>
      <w:r w:rsidR="00854971">
        <w:rPr>
          <w:rFonts w:ascii="Arial" w:hAnsi="Arial" w:cs="Arial"/>
          <w:sz w:val="24"/>
          <w:szCs w:val="24"/>
        </w:rPr>
        <w:t xml:space="preserve"> or Projected Startup Date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53129248"/>
          <w:placeholder>
            <w:docPart w:val="C2347124B3E74C8291C3C09E64166541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9F0281" w:rsidRDefault="005B081A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-786050307"/>
          <w:placeholder>
            <w:docPart w:val="4ADFED385D9541CCA62E80E3DA769D0F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5B081A" w:rsidRDefault="005B081A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-1743704390"/>
          <w:placeholder>
            <w:docPart w:val="13291D42416045A5BA4AD4A715C8D90F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5B081A" w:rsidRDefault="005B081A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Owner/Title: </w:t>
      </w:r>
      <w:sdt>
        <w:sdtPr>
          <w:rPr>
            <w:rFonts w:ascii="Arial" w:hAnsi="Arial" w:cs="Arial"/>
            <w:sz w:val="24"/>
            <w:szCs w:val="24"/>
          </w:rPr>
          <w:id w:val="-632568050"/>
          <w:placeholder>
            <w:docPart w:val="7B32B63F29F7407C80913DB60B27C910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5B081A" w:rsidRDefault="005B081A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-1187675795"/>
          <w:placeholder>
            <w:docPart w:val="44931E731CFD42DB89F65E9A941EDF19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5B081A" w:rsidRDefault="0006738C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of grant requested: </w:t>
      </w:r>
      <w:r w:rsidR="00E57E30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41370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$5,000</w:t>
      </w:r>
      <w:r>
        <w:rPr>
          <w:rFonts w:ascii="Arial" w:hAnsi="Arial" w:cs="Arial"/>
          <w:sz w:val="24"/>
          <w:szCs w:val="24"/>
        </w:rPr>
        <w:tab/>
      </w:r>
      <w:r w:rsidR="00E57E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2309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$10,000</w:t>
      </w:r>
    </w:p>
    <w:p w:rsidR="0006738C" w:rsidRDefault="0006738C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your business including </w:t>
      </w:r>
      <w:r w:rsidR="00E716B6">
        <w:rPr>
          <w:rFonts w:ascii="Arial" w:hAnsi="Arial" w:cs="Arial"/>
          <w:sz w:val="24"/>
          <w:szCs w:val="24"/>
        </w:rPr>
        <w:t xml:space="preserve">how your business </w:t>
      </w:r>
      <w:r w:rsidR="008F442F" w:rsidRPr="008F442F">
        <w:rPr>
          <w:rFonts w:ascii="Arial" w:hAnsi="Arial" w:cs="Arial"/>
          <w:sz w:val="24"/>
          <w:szCs w:val="24"/>
        </w:rPr>
        <w:t>specifically</w:t>
      </w:r>
      <w:r w:rsidR="008F442F">
        <w:rPr>
          <w:rFonts w:ascii="Arial" w:hAnsi="Arial" w:cs="Arial"/>
          <w:sz w:val="24"/>
          <w:szCs w:val="24"/>
        </w:rPr>
        <w:t xml:space="preserve"> </w:t>
      </w:r>
      <w:r w:rsidR="00E716B6">
        <w:rPr>
          <w:rFonts w:ascii="Arial" w:hAnsi="Arial" w:cs="Arial"/>
          <w:sz w:val="24"/>
          <w:szCs w:val="24"/>
        </w:rPr>
        <w:t xml:space="preserve">meets the grant eligibility requirements </w:t>
      </w:r>
      <w:r w:rsidR="008F442F">
        <w:rPr>
          <w:rFonts w:ascii="Arial" w:hAnsi="Arial" w:cs="Arial"/>
          <w:sz w:val="24"/>
          <w:szCs w:val="24"/>
        </w:rPr>
        <w:t>(</w:t>
      </w:r>
      <w:r w:rsidR="00B17485">
        <w:rPr>
          <w:rFonts w:ascii="Arial" w:hAnsi="Arial" w:cs="Arial"/>
          <w:sz w:val="24"/>
          <w:szCs w:val="24"/>
        </w:rPr>
        <w:t>1 &amp; 2</w:t>
      </w:r>
      <w:r w:rsidR="008F442F">
        <w:rPr>
          <w:rFonts w:ascii="Arial" w:hAnsi="Arial" w:cs="Arial"/>
          <w:sz w:val="24"/>
          <w:szCs w:val="24"/>
        </w:rPr>
        <w:t xml:space="preserve"> above)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36232292"/>
          <w:placeholder>
            <w:docPart w:val="F30CF598676A4C469E18A3A049EFC74C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751A35" w:rsidRDefault="008F442F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awarded, describe in detail how</w:t>
      </w:r>
      <w:r w:rsidR="0073026D">
        <w:rPr>
          <w:rFonts w:ascii="Arial" w:hAnsi="Arial" w:cs="Arial"/>
          <w:sz w:val="24"/>
          <w:szCs w:val="24"/>
        </w:rPr>
        <w:t xml:space="preserve"> you would use the </w:t>
      </w:r>
      <w:r>
        <w:rPr>
          <w:rFonts w:ascii="Arial" w:hAnsi="Arial" w:cs="Arial"/>
          <w:sz w:val="24"/>
          <w:szCs w:val="24"/>
        </w:rPr>
        <w:t xml:space="preserve">proceeds from the </w:t>
      </w:r>
      <w:r w:rsidR="0073026D">
        <w:rPr>
          <w:rFonts w:ascii="Arial" w:hAnsi="Arial" w:cs="Arial"/>
          <w:sz w:val="24"/>
          <w:szCs w:val="24"/>
        </w:rPr>
        <w:t>grant</w:t>
      </w:r>
      <w:r w:rsidR="00751A3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2702775"/>
          <w:placeholder>
            <w:docPart w:val="A21CD51673904243AE1F2F09F358D6DB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9433C3" w:rsidRDefault="009433C3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owners and key employees’ management experience, skills and leadership</w:t>
      </w:r>
      <w:r w:rsidR="00751A35">
        <w:rPr>
          <w:rFonts w:ascii="Arial" w:hAnsi="Arial" w:cs="Arial"/>
          <w:sz w:val="24"/>
          <w:szCs w:val="24"/>
        </w:rPr>
        <w:t xml:space="preserve"> experience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03741115"/>
          <w:placeholder>
            <w:docPart w:val="9DAD2E25E1D44177B8C411230C58D618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9433C3" w:rsidRDefault="009433C3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Current number of employees (please specify full-time or part-time): </w:t>
      </w:r>
      <w:sdt>
        <w:sdtPr>
          <w:rPr>
            <w:rFonts w:ascii="Arial" w:hAnsi="Arial" w:cs="Arial"/>
            <w:sz w:val="24"/>
            <w:szCs w:val="24"/>
          </w:rPr>
          <w:id w:val="-1571190348"/>
          <w:placeholder>
            <w:docPart w:val="BB95ED231B214FC5BCE4B5CF9D030786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9433C3" w:rsidRDefault="009433C3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number of employees (please specify full-time or part-time): </w:t>
      </w:r>
      <w:sdt>
        <w:sdtPr>
          <w:rPr>
            <w:rFonts w:ascii="Arial" w:hAnsi="Arial" w:cs="Arial"/>
            <w:sz w:val="24"/>
            <w:szCs w:val="24"/>
          </w:rPr>
          <w:id w:val="618261804"/>
          <w:placeholder>
            <w:docPart w:val="D2C4DFF1C058431BAE152DDCA8EC431B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06738C" w:rsidRDefault="00E716B6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are your customers? </w:t>
      </w:r>
      <w:sdt>
        <w:sdtPr>
          <w:rPr>
            <w:rFonts w:ascii="Arial" w:hAnsi="Arial" w:cs="Arial"/>
            <w:sz w:val="24"/>
            <w:szCs w:val="24"/>
          </w:rPr>
          <w:id w:val="720631111"/>
          <w:placeholder>
            <w:docPart w:val="C7C7996E075B4F98ACE6CA6684BBE320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E716B6" w:rsidRDefault="00E716B6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are your competitors and what is your competitive advantage? </w:t>
      </w:r>
      <w:sdt>
        <w:sdtPr>
          <w:rPr>
            <w:rFonts w:ascii="Arial" w:hAnsi="Arial" w:cs="Arial"/>
            <w:sz w:val="24"/>
            <w:szCs w:val="24"/>
          </w:rPr>
          <w:id w:val="123659530"/>
          <w:placeholder>
            <w:docPart w:val="620BAB0D41AC42AD944F85A2083D7F1B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E716B6" w:rsidRDefault="00E716B6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your revenue drivers (i.e. how you make money): </w:t>
      </w:r>
      <w:sdt>
        <w:sdtPr>
          <w:rPr>
            <w:rFonts w:ascii="Arial" w:hAnsi="Arial" w:cs="Arial"/>
            <w:sz w:val="24"/>
            <w:szCs w:val="24"/>
          </w:rPr>
          <w:id w:val="154429684"/>
          <w:placeholder>
            <w:docPart w:val="9520F818827C421E9CE45EEA5C807877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E716B6" w:rsidRDefault="00E716B6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other funds the business has received </w:t>
      </w:r>
      <w:r w:rsidR="00B911AA">
        <w:rPr>
          <w:rFonts w:ascii="Arial" w:hAnsi="Arial" w:cs="Arial"/>
          <w:sz w:val="24"/>
          <w:szCs w:val="24"/>
        </w:rPr>
        <w:t>(or was recently approved for)</w:t>
      </w:r>
      <w:r>
        <w:rPr>
          <w:rFonts w:ascii="Arial" w:hAnsi="Arial" w:cs="Arial"/>
          <w:sz w:val="24"/>
          <w:szCs w:val="24"/>
        </w:rPr>
        <w:t xml:space="preserve"> including bank loans, owner injections or other private sources of capital: </w:t>
      </w:r>
      <w:sdt>
        <w:sdtPr>
          <w:rPr>
            <w:rFonts w:ascii="Arial" w:hAnsi="Arial" w:cs="Arial"/>
            <w:sz w:val="24"/>
            <w:szCs w:val="24"/>
          </w:rPr>
          <w:id w:val="-1435975520"/>
          <w:placeholder>
            <w:docPart w:val="94A9AD9FCE6243CC9A5A3CDA832EFD96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E716B6" w:rsidRDefault="00B911AA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awarded the grant, how much additional funding will you require to launch? </w:t>
      </w:r>
      <w:sdt>
        <w:sdtPr>
          <w:rPr>
            <w:rFonts w:ascii="Arial" w:hAnsi="Arial" w:cs="Arial"/>
            <w:sz w:val="24"/>
            <w:szCs w:val="24"/>
          </w:rPr>
          <w:id w:val="825479863"/>
          <w:placeholder>
            <w:docPart w:val="BA3E065628F64F5DB9C36F0E647A0331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9433C3" w:rsidRDefault="009433C3" w:rsidP="0094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owner a FHSU student or graduate</w:t>
      </w:r>
      <w:r w:rsidR="000F5438">
        <w:rPr>
          <w:rFonts w:ascii="Arial" w:hAnsi="Arial" w:cs="Arial"/>
          <w:sz w:val="24"/>
          <w:szCs w:val="24"/>
        </w:rPr>
        <w:t xml:space="preserve"> within the last five years</w:t>
      </w:r>
      <w:r>
        <w:rPr>
          <w:rFonts w:ascii="Arial" w:hAnsi="Arial" w:cs="Arial"/>
          <w:sz w:val="24"/>
          <w:szCs w:val="24"/>
        </w:rPr>
        <w:t xml:space="preserve">?      </w:t>
      </w:r>
      <w:sdt>
        <w:sdtPr>
          <w:rPr>
            <w:rFonts w:ascii="Arial" w:hAnsi="Arial" w:cs="Arial"/>
            <w:sz w:val="24"/>
            <w:szCs w:val="24"/>
          </w:rPr>
          <w:id w:val="-297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702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:rsidR="009433C3" w:rsidRDefault="009433C3" w:rsidP="0094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be interested in an intern from FHSU?      </w:t>
      </w:r>
      <w:sdt>
        <w:sdtPr>
          <w:rPr>
            <w:rFonts w:ascii="Arial" w:hAnsi="Arial" w:cs="Arial"/>
            <w:sz w:val="24"/>
            <w:szCs w:val="24"/>
          </w:rPr>
          <w:id w:val="794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410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:rsidR="00E57E30" w:rsidRPr="00E57E30" w:rsidRDefault="00E57E30" w:rsidP="00E57E30">
      <w:pPr>
        <w:ind w:firstLine="720"/>
        <w:rPr>
          <w:rFonts w:ascii="Arial" w:hAnsi="Arial" w:cs="Arial"/>
          <w:i/>
          <w:sz w:val="24"/>
          <w:szCs w:val="24"/>
        </w:rPr>
      </w:pPr>
      <w:r w:rsidRPr="00E57E30">
        <w:rPr>
          <w:rFonts w:ascii="Arial" w:hAnsi="Arial" w:cs="Arial"/>
          <w:i/>
          <w:sz w:val="24"/>
          <w:szCs w:val="24"/>
        </w:rPr>
        <w:t>If yes, please complete and attach internship application.</w:t>
      </w:r>
    </w:p>
    <w:p w:rsidR="009433C3" w:rsidRDefault="009433C3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additional assistance could the Robbins College of Business and Entrepreneurship provide to assist you in making the venture a success? </w:t>
      </w:r>
      <w:sdt>
        <w:sdtPr>
          <w:rPr>
            <w:rFonts w:ascii="Arial" w:hAnsi="Arial" w:cs="Arial"/>
            <w:sz w:val="24"/>
            <w:szCs w:val="24"/>
          </w:rPr>
          <w:id w:val="-546140557"/>
          <w:placeholder>
            <w:docPart w:val="9E25D0D9C898461392B19E15CDCBDB9F"/>
          </w:placeholder>
          <w:showingPlcHdr/>
          <w:text/>
        </w:sdtPr>
        <w:sdtEndPr/>
        <w:sdtContent>
          <w:r w:rsidR="00D854D6" w:rsidRPr="00F74DEE">
            <w:rPr>
              <w:rStyle w:val="PlaceholderText"/>
            </w:rPr>
            <w:t>Click here to enter text.</w:t>
          </w:r>
        </w:sdtContent>
      </w:sdt>
    </w:p>
    <w:p w:rsidR="00D854D6" w:rsidRDefault="00D854D6" w:rsidP="00333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54971" w:rsidRPr="006511C7">
        <w:rPr>
          <w:rFonts w:ascii="Arial" w:hAnsi="Arial" w:cs="Arial"/>
          <w:sz w:val="24"/>
          <w:szCs w:val="24"/>
        </w:rPr>
        <w:t xml:space="preserve">Please attach a </w:t>
      </w:r>
      <w:r w:rsidR="000F5438">
        <w:rPr>
          <w:rFonts w:ascii="Arial" w:hAnsi="Arial" w:cs="Arial"/>
          <w:sz w:val="24"/>
          <w:szCs w:val="24"/>
        </w:rPr>
        <w:t>p</w:t>
      </w:r>
      <w:r w:rsidR="00854971" w:rsidRPr="006511C7">
        <w:rPr>
          <w:rFonts w:ascii="Arial" w:hAnsi="Arial" w:cs="Arial"/>
          <w:sz w:val="24"/>
          <w:szCs w:val="24"/>
        </w:rPr>
        <w:t>rofit/</w:t>
      </w:r>
      <w:r w:rsidR="000F5438">
        <w:rPr>
          <w:rFonts w:ascii="Arial" w:hAnsi="Arial" w:cs="Arial"/>
          <w:sz w:val="24"/>
          <w:szCs w:val="24"/>
        </w:rPr>
        <w:t>l</w:t>
      </w:r>
      <w:r w:rsidR="00854971" w:rsidRPr="006511C7">
        <w:rPr>
          <w:rFonts w:ascii="Arial" w:hAnsi="Arial" w:cs="Arial"/>
          <w:sz w:val="24"/>
          <w:szCs w:val="24"/>
        </w:rPr>
        <w:t xml:space="preserve">oss </w:t>
      </w:r>
      <w:r w:rsidR="002509D4">
        <w:rPr>
          <w:rFonts w:ascii="Arial" w:hAnsi="Arial" w:cs="Arial"/>
          <w:sz w:val="24"/>
          <w:szCs w:val="24"/>
        </w:rPr>
        <w:t>s</w:t>
      </w:r>
      <w:r w:rsidR="00854971" w:rsidRPr="006511C7">
        <w:rPr>
          <w:rFonts w:ascii="Arial" w:hAnsi="Arial" w:cs="Arial"/>
          <w:sz w:val="24"/>
          <w:szCs w:val="24"/>
        </w:rPr>
        <w:t>tatement</w:t>
      </w:r>
      <w:r w:rsidR="00F94E90">
        <w:rPr>
          <w:rFonts w:ascii="Arial" w:hAnsi="Arial" w:cs="Arial"/>
          <w:sz w:val="24"/>
          <w:szCs w:val="24"/>
        </w:rPr>
        <w:t xml:space="preserve"> </w:t>
      </w:r>
      <w:r w:rsidR="000F5438">
        <w:rPr>
          <w:rFonts w:ascii="Arial" w:hAnsi="Arial" w:cs="Arial"/>
          <w:sz w:val="24"/>
          <w:szCs w:val="24"/>
        </w:rPr>
        <w:t>for the last 12 months (or profit/loss since inception if in business less than one year)</w:t>
      </w:r>
      <w:r w:rsidR="002509D4">
        <w:rPr>
          <w:rFonts w:ascii="Arial" w:hAnsi="Arial" w:cs="Arial"/>
          <w:sz w:val="24"/>
          <w:szCs w:val="24"/>
        </w:rPr>
        <w:t>,</w:t>
      </w:r>
      <w:r w:rsidR="000F5438">
        <w:rPr>
          <w:rFonts w:ascii="Arial" w:hAnsi="Arial" w:cs="Arial"/>
          <w:sz w:val="24"/>
          <w:szCs w:val="24"/>
        </w:rPr>
        <w:t xml:space="preserve"> and most recent balance sheet with the same period end date as the </w:t>
      </w:r>
      <w:r w:rsidR="002509D4">
        <w:rPr>
          <w:rFonts w:ascii="Arial" w:hAnsi="Arial" w:cs="Arial"/>
          <w:sz w:val="24"/>
          <w:szCs w:val="24"/>
        </w:rPr>
        <w:t>p</w:t>
      </w:r>
      <w:r w:rsidR="000F5438">
        <w:rPr>
          <w:rFonts w:ascii="Arial" w:hAnsi="Arial" w:cs="Arial"/>
          <w:sz w:val="24"/>
          <w:szCs w:val="24"/>
        </w:rPr>
        <w:t>rofit/</w:t>
      </w:r>
      <w:r w:rsidR="002509D4">
        <w:rPr>
          <w:rFonts w:ascii="Arial" w:hAnsi="Arial" w:cs="Arial"/>
          <w:sz w:val="24"/>
          <w:szCs w:val="24"/>
        </w:rPr>
        <w:t>l</w:t>
      </w:r>
      <w:r w:rsidR="000F5438">
        <w:rPr>
          <w:rFonts w:ascii="Arial" w:hAnsi="Arial" w:cs="Arial"/>
          <w:sz w:val="24"/>
          <w:szCs w:val="24"/>
        </w:rPr>
        <w:t>oss</w:t>
      </w:r>
      <w:r w:rsidR="00854971" w:rsidRPr="006511C7">
        <w:rPr>
          <w:rFonts w:ascii="Arial" w:hAnsi="Arial" w:cs="Arial"/>
          <w:sz w:val="24"/>
          <w:szCs w:val="24"/>
        </w:rPr>
        <w:t xml:space="preserve">.  If a startup, provide a projected </w:t>
      </w:r>
      <w:r w:rsidR="000F5438">
        <w:rPr>
          <w:rFonts w:ascii="Arial" w:hAnsi="Arial" w:cs="Arial"/>
          <w:sz w:val="24"/>
          <w:szCs w:val="24"/>
        </w:rPr>
        <w:t>p</w:t>
      </w:r>
      <w:r w:rsidR="00854971" w:rsidRPr="006511C7">
        <w:rPr>
          <w:rFonts w:ascii="Arial" w:hAnsi="Arial" w:cs="Arial"/>
          <w:sz w:val="24"/>
          <w:szCs w:val="24"/>
        </w:rPr>
        <w:t xml:space="preserve">rofit/loss statement and a description of the basis for your projections.  </w:t>
      </w:r>
    </w:p>
    <w:p w:rsidR="00854971" w:rsidRPr="00F94E90" w:rsidRDefault="00751A35" w:rsidP="00333D62">
      <w:pPr>
        <w:rPr>
          <w:rFonts w:ascii="Arial" w:hAnsi="Arial" w:cs="Arial"/>
          <w:b/>
          <w:sz w:val="24"/>
          <w:szCs w:val="24"/>
        </w:rPr>
      </w:pPr>
      <w:r w:rsidRPr="00F94E90">
        <w:rPr>
          <w:rFonts w:ascii="Arial" w:hAnsi="Arial" w:cs="Arial"/>
          <w:b/>
          <w:sz w:val="24"/>
          <w:szCs w:val="24"/>
        </w:rPr>
        <w:t>Address all questions and s</w:t>
      </w:r>
      <w:r w:rsidR="00854971" w:rsidRPr="00F94E90">
        <w:rPr>
          <w:rFonts w:ascii="Arial" w:hAnsi="Arial" w:cs="Arial"/>
          <w:b/>
          <w:sz w:val="24"/>
          <w:szCs w:val="24"/>
        </w:rPr>
        <w:t xml:space="preserve">ubmit completed application </w:t>
      </w:r>
      <w:r w:rsidR="002163D9">
        <w:rPr>
          <w:rFonts w:ascii="Arial" w:hAnsi="Arial" w:cs="Arial"/>
          <w:b/>
          <w:sz w:val="24"/>
          <w:szCs w:val="24"/>
        </w:rPr>
        <w:t xml:space="preserve">with financial metrics </w:t>
      </w:r>
      <w:r w:rsidR="00854971" w:rsidRPr="00F94E90">
        <w:rPr>
          <w:rFonts w:ascii="Arial" w:hAnsi="Arial" w:cs="Arial"/>
          <w:b/>
          <w:sz w:val="24"/>
          <w:szCs w:val="24"/>
        </w:rPr>
        <w:t>to:</w:t>
      </w:r>
    </w:p>
    <w:p w:rsidR="00854971" w:rsidRDefault="00854971" w:rsidP="0085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</w:t>
      </w:r>
      <w:r w:rsidR="002509D4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Heronemus</w:t>
      </w:r>
    </w:p>
    <w:p w:rsidR="00854971" w:rsidRDefault="00854971" w:rsidP="0085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Assessment and Articulation</w:t>
      </w:r>
    </w:p>
    <w:p w:rsidR="00854971" w:rsidRDefault="00854971" w:rsidP="0085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Robbins College of Business and Entrepreneurship</w:t>
      </w:r>
    </w:p>
    <w:p w:rsidR="00854971" w:rsidRDefault="00854971" w:rsidP="0085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Hays State University</w:t>
      </w:r>
    </w:p>
    <w:p w:rsidR="00854971" w:rsidRDefault="00854971" w:rsidP="0085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Park Street</w:t>
      </w:r>
    </w:p>
    <w:p w:rsidR="00854971" w:rsidRDefault="00854971" w:rsidP="0085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Hays, KS 67601</w:t>
      </w:r>
    </w:p>
    <w:p w:rsidR="00854971" w:rsidRDefault="00854971" w:rsidP="0085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785-628-4746</w:t>
      </w:r>
    </w:p>
    <w:p w:rsidR="00854971" w:rsidRPr="00333D62" w:rsidRDefault="00854971" w:rsidP="0085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jaheronemus@fhsu.edu</w:t>
      </w:r>
    </w:p>
    <w:sectPr w:rsidR="00854971" w:rsidRPr="00333D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08" w:rsidRDefault="006D3208" w:rsidP="002F4ABD">
      <w:pPr>
        <w:spacing w:after="0" w:line="240" w:lineRule="auto"/>
      </w:pPr>
      <w:r>
        <w:separator/>
      </w:r>
    </w:p>
  </w:endnote>
  <w:endnote w:type="continuationSeparator" w:id="0">
    <w:p w:rsidR="006D3208" w:rsidRDefault="006D3208" w:rsidP="002F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16979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ABD" w:rsidRPr="002F4ABD" w:rsidRDefault="002F4AB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F4ABD">
          <w:rPr>
            <w:rFonts w:ascii="Arial" w:hAnsi="Arial" w:cs="Arial"/>
            <w:sz w:val="20"/>
            <w:szCs w:val="20"/>
          </w:rPr>
          <w:fldChar w:fldCharType="begin"/>
        </w:r>
        <w:r w:rsidRPr="002F4A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F4ABD">
          <w:rPr>
            <w:rFonts w:ascii="Arial" w:hAnsi="Arial" w:cs="Arial"/>
            <w:sz w:val="20"/>
            <w:szCs w:val="20"/>
          </w:rPr>
          <w:fldChar w:fldCharType="separate"/>
        </w:r>
        <w:r w:rsidR="005071F9">
          <w:rPr>
            <w:rFonts w:ascii="Arial" w:hAnsi="Arial" w:cs="Arial"/>
            <w:noProof/>
            <w:sz w:val="20"/>
            <w:szCs w:val="20"/>
          </w:rPr>
          <w:t>1</w:t>
        </w:r>
        <w:r w:rsidRPr="002F4A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F4ABD" w:rsidRPr="002F4ABD" w:rsidRDefault="002F4ABD">
    <w:pPr>
      <w:pStyle w:val="Footer"/>
      <w:rPr>
        <w:rFonts w:ascii="Arial" w:hAnsi="Arial" w:cs="Arial"/>
        <w:i/>
        <w:sz w:val="20"/>
        <w:szCs w:val="20"/>
      </w:rPr>
    </w:pPr>
    <w:r w:rsidRPr="002F4ABD">
      <w:rPr>
        <w:rFonts w:ascii="Arial" w:hAnsi="Arial" w:cs="Arial"/>
        <w:i/>
        <w:sz w:val="20"/>
        <w:szCs w:val="20"/>
      </w:rPr>
      <w:t>JumpStart Kansas Entrepreneurs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08" w:rsidRDefault="006D3208" w:rsidP="002F4ABD">
      <w:pPr>
        <w:spacing w:after="0" w:line="240" w:lineRule="auto"/>
      </w:pPr>
      <w:r>
        <w:separator/>
      </w:r>
    </w:p>
  </w:footnote>
  <w:footnote w:type="continuationSeparator" w:id="0">
    <w:p w:rsidR="006D3208" w:rsidRDefault="006D3208" w:rsidP="002F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339"/>
    <w:multiLevelType w:val="hybridMultilevel"/>
    <w:tmpl w:val="4A98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39FF"/>
    <w:multiLevelType w:val="hybridMultilevel"/>
    <w:tmpl w:val="4612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12EF9"/>
    <w:multiLevelType w:val="hybridMultilevel"/>
    <w:tmpl w:val="8BD2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62"/>
    <w:rsid w:val="0006738C"/>
    <w:rsid w:val="000F5438"/>
    <w:rsid w:val="002163D9"/>
    <w:rsid w:val="0022769A"/>
    <w:rsid w:val="002509D4"/>
    <w:rsid w:val="002F4ABD"/>
    <w:rsid w:val="00333D62"/>
    <w:rsid w:val="00382D33"/>
    <w:rsid w:val="00387419"/>
    <w:rsid w:val="005071F9"/>
    <w:rsid w:val="005B081A"/>
    <w:rsid w:val="00621053"/>
    <w:rsid w:val="006511C7"/>
    <w:rsid w:val="006D3208"/>
    <w:rsid w:val="006E3479"/>
    <w:rsid w:val="0072217B"/>
    <w:rsid w:val="00725C03"/>
    <w:rsid w:val="0073026D"/>
    <w:rsid w:val="00751A35"/>
    <w:rsid w:val="0077345D"/>
    <w:rsid w:val="00854971"/>
    <w:rsid w:val="008F442F"/>
    <w:rsid w:val="009433C3"/>
    <w:rsid w:val="009F0281"/>
    <w:rsid w:val="00A0713D"/>
    <w:rsid w:val="00AD1CEE"/>
    <w:rsid w:val="00B17485"/>
    <w:rsid w:val="00B911AA"/>
    <w:rsid w:val="00D854D6"/>
    <w:rsid w:val="00DA4A80"/>
    <w:rsid w:val="00E57E30"/>
    <w:rsid w:val="00E716B6"/>
    <w:rsid w:val="00EC5E94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954AD-03D6-4DB1-9382-7AD35189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081A"/>
    <w:rPr>
      <w:color w:val="808080"/>
    </w:rPr>
  </w:style>
  <w:style w:type="character" w:customStyle="1" w:styleId="Style1">
    <w:name w:val="Style1"/>
    <w:basedOn w:val="DefaultParagraphFont"/>
    <w:uiPriority w:val="1"/>
    <w:rsid w:val="0006738C"/>
  </w:style>
  <w:style w:type="paragraph" w:styleId="Header">
    <w:name w:val="header"/>
    <w:basedOn w:val="Normal"/>
    <w:link w:val="HeaderChar"/>
    <w:uiPriority w:val="99"/>
    <w:unhideWhenUsed/>
    <w:rsid w:val="002F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BD"/>
  </w:style>
  <w:style w:type="paragraph" w:styleId="Footer">
    <w:name w:val="footer"/>
    <w:basedOn w:val="Normal"/>
    <w:link w:val="FooterChar"/>
    <w:uiPriority w:val="99"/>
    <w:unhideWhenUsed/>
    <w:rsid w:val="002F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BD"/>
  </w:style>
  <w:style w:type="paragraph" w:styleId="NormalWeb">
    <w:name w:val="Normal (Web)"/>
    <w:basedOn w:val="Normal"/>
    <w:uiPriority w:val="99"/>
    <w:semiHidden/>
    <w:unhideWhenUsed/>
    <w:rsid w:val="00B1748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09D1A302AB4B758213DA79E876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2481-5ADF-4663-B946-11E7646E86F6}"/>
      </w:docPartPr>
      <w:docPartBody>
        <w:p w:rsidR="00C95AE4" w:rsidRDefault="00F14E9D" w:rsidP="00F14E9D">
          <w:pPr>
            <w:pStyle w:val="0209D1A302AB4B758213DA79E8765F34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C2347124B3E74C8291C3C09E6416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1815-AD69-4E59-B161-8918D24257AF}"/>
      </w:docPartPr>
      <w:docPartBody>
        <w:p w:rsidR="00C95AE4" w:rsidRDefault="00F14E9D" w:rsidP="00F14E9D">
          <w:pPr>
            <w:pStyle w:val="C2347124B3E74C8291C3C09E64166541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4ADFED385D9541CCA62E80E3DA76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EEFB-6BFF-4607-B33E-AE9AAE1CDC33}"/>
      </w:docPartPr>
      <w:docPartBody>
        <w:p w:rsidR="00C95AE4" w:rsidRDefault="00F14E9D" w:rsidP="00F14E9D">
          <w:pPr>
            <w:pStyle w:val="4ADFED385D9541CCA62E80E3DA769D0F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13291D42416045A5BA4AD4A715C8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C6F-E2A1-4470-87E1-AEDC9F9B8535}"/>
      </w:docPartPr>
      <w:docPartBody>
        <w:p w:rsidR="00C95AE4" w:rsidRDefault="00F14E9D" w:rsidP="00F14E9D">
          <w:pPr>
            <w:pStyle w:val="13291D42416045A5BA4AD4A715C8D90F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7B32B63F29F7407C80913DB60B27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C036-FC57-47B6-9A13-169137CDF297}"/>
      </w:docPartPr>
      <w:docPartBody>
        <w:p w:rsidR="00C95AE4" w:rsidRDefault="00F14E9D" w:rsidP="00F14E9D">
          <w:pPr>
            <w:pStyle w:val="7B32B63F29F7407C80913DB60B27C910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44931E731CFD42DB89F65E9A941E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85D5-64E9-4671-A7A6-14ABE5DDE0DC}"/>
      </w:docPartPr>
      <w:docPartBody>
        <w:p w:rsidR="00C95AE4" w:rsidRDefault="00F14E9D" w:rsidP="00F14E9D">
          <w:pPr>
            <w:pStyle w:val="44931E731CFD42DB89F65E9A941EDF19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F30CF598676A4C469E18A3A049EF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5415-21F3-4FAD-9353-3ADE7B6528B9}"/>
      </w:docPartPr>
      <w:docPartBody>
        <w:p w:rsidR="00C95AE4" w:rsidRDefault="00F14E9D" w:rsidP="00F14E9D">
          <w:pPr>
            <w:pStyle w:val="F30CF598676A4C469E18A3A049EFC74C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A21CD51673904243AE1F2F09F358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157C-EFE5-48F0-BA52-391852A44ABE}"/>
      </w:docPartPr>
      <w:docPartBody>
        <w:p w:rsidR="00C95AE4" w:rsidRDefault="00F14E9D" w:rsidP="00F14E9D">
          <w:pPr>
            <w:pStyle w:val="A21CD51673904243AE1F2F09F358D6DB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9DAD2E25E1D44177B8C411230C58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70C2-F235-409B-BD67-D82BB6B5871F}"/>
      </w:docPartPr>
      <w:docPartBody>
        <w:p w:rsidR="00C95AE4" w:rsidRDefault="00F14E9D" w:rsidP="00F14E9D">
          <w:pPr>
            <w:pStyle w:val="9DAD2E25E1D44177B8C411230C58D618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BB95ED231B214FC5BCE4B5CF9D03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0CB6-1690-4CC9-AA42-D4D269B82280}"/>
      </w:docPartPr>
      <w:docPartBody>
        <w:p w:rsidR="00C95AE4" w:rsidRDefault="00F14E9D" w:rsidP="00F14E9D">
          <w:pPr>
            <w:pStyle w:val="BB95ED231B214FC5BCE4B5CF9D030786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D2C4DFF1C058431BAE152DDCA8EC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89B1-824E-429D-B4F6-1E95B3431873}"/>
      </w:docPartPr>
      <w:docPartBody>
        <w:p w:rsidR="00C95AE4" w:rsidRDefault="00F14E9D" w:rsidP="00F14E9D">
          <w:pPr>
            <w:pStyle w:val="D2C4DFF1C058431BAE152DDCA8EC431B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C7C7996E075B4F98ACE6CA6684BB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9D91-4CD9-49B9-A181-FD36567B61F2}"/>
      </w:docPartPr>
      <w:docPartBody>
        <w:p w:rsidR="00C95AE4" w:rsidRDefault="00F14E9D" w:rsidP="00F14E9D">
          <w:pPr>
            <w:pStyle w:val="C7C7996E075B4F98ACE6CA6684BBE320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620BAB0D41AC42AD944F85A2083D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1B49-FA5A-4FB0-A8A9-51F34B235477}"/>
      </w:docPartPr>
      <w:docPartBody>
        <w:p w:rsidR="00C95AE4" w:rsidRDefault="00F14E9D" w:rsidP="00F14E9D">
          <w:pPr>
            <w:pStyle w:val="620BAB0D41AC42AD944F85A2083D7F1B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9520F818827C421E9CE45EEA5C80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B9CF-DD55-4232-A7F6-51B3D6622576}"/>
      </w:docPartPr>
      <w:docPartBody>
        <w:p w:rsidR="00C95AE4" w:rsidRDefault="00F14E9D" w:rsidP="00F14E9D">
          <w:pPr>
            <w:pStyle w:val="9520F818827C421E9CE45EEA5C807877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94A9AD9FCE6243CC9A5A3CDA832E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9345-5DD1-495F-B049-23886425D926}"/>
      </w:docPartPr>
      <w:docPartBody>
        <w:p w:rsidR="00C95AE4" w:rsidRDefault="00F14E9D" w:rsidP="00F14E9D">
          <w:pPr>
            <w:pStyle w:val="94A9AD9FCE6243CC9A5A3CDA832EFD96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BA3E065628F64F5DB9C36F0E647A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4990-F922-4140-9140-CAAEEF3F1BE9}"/>
      </w:docPartPr>
      <w:docPartBody>
        <w:p w:rsidR="00C95AE4" w:rsidRDefault="00F14E9D" w:rsidP="00F14E9D">
          <w:pPr>
            <w:pStyle w:val="BA3E065628F64F5DB9C36F0E647A0331"/>
          </w:pPr>
          <w:r w:rsidRPr="00F74DEE">
            <w:rPr>
              <w:rStyle w:val="PlaceholderText"/>
            </w:rPr>
            <w:t>Click here to enter text.</w:t>
          </w:r>
        </w:p>
      </w:docPartBody>
    </w:docPart>
    <w:docPart>
      <w:docPartPr>
        <w:name w:val="9E25D0D9C898461392B19E15CDCB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D592-1B47-49CA-9FA2-0E8B3628E88B}"/>
      </w:docPartPr>
      <w:docPartBody>
        <w:p w:rsidR="00C95AE4" w:rsidRDefault="00F14E9D" w:rsidP="00F14E9D">
          <w:pPr>
            <w:pStyle w:val="9E25D0D9C898461392B19E15CDCBDB9F"/>
          </w:pPr>
          <w:r w:rsidRPr="00F74D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1"/>
    <w:rsid w:val="00056E01"/>
    <w:rsid w:val="000665F7"/>
    <w:rsid w:val="002E7CC1"/>
    <w:rsid w:val="00402FA1"/>
    <w:rsid w:val="004C7BB1"/>
    <w:rsid w:val="00831179"/>
    <w:rsid w:val="00AB3011"/>
    <w:rsid w:val="00AD5981"/>
    <w:rsid w:val="00C95AE4"/>
    <w:rsid w:val="00CE3608"/>
    <w:rsid w:val="00F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E9D"/>
    <w:rPr>
      <w:color w:val="808080"/>
    </w:rPr>
  </w:style>
  <w:style w:type="paragraph" w:customStyle="1" w:styleId="1A51096FCD3149A9A4980AA0F6FFC617">
    <w:name w:val="1A51096FCD3149A9A4980AA0F6FFC617"/>
    <w:rsid w:val="00056E01"/>
  </w:style>
  <w:style w:type="paragraph" w:customStyle="1" w:styleId="0E60F180320E48B1BFDF89C9C8B42DDC">
    <w:name w:val="0E60F180320E48B1BFDF89C9C8B42DDC"/>
    <w:rsid w:val="00056E01"/>
  </w:style>
  <w:style w:type="paragraph" w:customStyle="1" w:styleId="0209D1A302AB4B758213DA79E8765F34">
    <w:name w:val="0209D1A302AB4B758213DA79E8765F34"/>
    <w:rsid w:val="00F14E9D"/>
    <w:rPr>
      <w:rFonts w:eastAsiaTheme="minorHAnsi"/>
    </w:rPr>
  </w:style>
  <w:style w:type="paragraph" w:customStyle="1" w:styleId="C2347124B3E74C8291C3C09E64166541">
    <w:name w:val="C2347124B3E74C8291C3C09E64166541"/>
    <w:rsid w:val="00F14E9D"/>
    <w:rPr>
      <w:rFonts w:eastAsiaTheme="minorHAnsi"/>
    </w:rPr>
  </w:style>
  <w:style w:type="paragraph" w:customStyle="1" w:styleId="4ADFED385D9541CCA62E80E3DA769D0F">
    <w:name w:val="4ADFED385D9541CCA62E80E3DA769D0F"/>
    <w:rsid w:val="00F14E9D"/>
    <w:rPr>
      <w:rFonts w:eastAsiaTheme="minorHAnsi"/>
    </w:rPr>
  </w:style>
  <w:style w:type="paragraph" w:customStyle="1" w:styleId="13291D42416045A5BA4AD4A715C8D90F">
    <w:name w:val="13291D42416045A5BA4AD4A715C8D90F"/>
    <w:rsid w:val="00F14E9D"/>
    <w:rPr>
      <w:rFonts w:eastAsiaTheme="minorHAnsi"/>
    </w:rPr>
  </w:style>
  <w:style w:type="paragraph" w:customStyle="1" w:styleId="7B32B63F29F7407C80913DB60B27C910">
    <w:name w:val="7B32B63F29F7407C80913DB60B27C910"/>
    <w:rsid w:val="00F14E9D"/>
    <w:rPr>
      <w:rFonts w:eastAsiaTheme="minorHAnsi"/>
    </w:rPr>
  </w:style>
  <w:style w:type="paragraph" w:customStyle="1" w:styleId="44931E731CFD42DB89F65E9A941EDF19">
    <w:name w:val="44931E731CFD42DB89F65E9A941EDF19"/>
    <w:rsid w:val="00F14E9D"/>
    <w:rPr>
      <w:rFonts w:eastAsiaTheme="minorHAnsi"/>
    </w:rPr>
  </w:style>
  <w:style w:type="paragraph" w:customStyle="1" w:styleId="F30CF598676A4C469E18A3A049EFC74C">
    <w:name w:val="F30CF598676A4C469E18A3A049EFC74C"/>
    <w:rsid w:val="00F14E9D"/>
    <w:rPr>
      <w:rFonts w:eastAsiaTheme="minorHAnsi"/>
    </w:rPr>
  </w:style>
  <w:style w:type="paragraph" w:customStyle="1" w:styleId="A21CD51673904243AE1F2F09F358D6DB">
    <w:name w:val="A21CD51673904243AE1F2F09F358D6DB"/>
    <w:rsid w:val="00F14E9D"/>
    <w:rPr>
      <w:rFonts w:eastAsiaTheme="minorHAnsi"/>
    </w:rPr>
  </w:style>
  <w:style w:type="paragraph" w:customStyle="1" w:styleId="9DAD2E25E1D44177B8C411230C58D618">
    <w:name w:val="9DAD2E25E1D44177B8C411230C58D618"/>
    <w:rsid w:val="00F14E9D"/>
    <w:rPr>
      <w:rFonts w:eastAsiaTheme="minorHAnsi"/>
    </w:rPr>
  </w:style>
  <w:style w:type="paragraph" w:customStyle="1" w:styleId="BB95ED231B214FC5BCE4B5CF9D030786">
    <w:name w:val="BB95ED231B214FC5BCE4B5CF9D030786"/>
    <w:rsid w:val="00F14E9D"/>
    <w:rPr>
      <w:rFonts w:eastAsiaTheme="minorHAnsi"/>
    </w:rPr>
  </w:style>
  <w:style w:type="paragraph" w:customStyle="1" w:styleId="D2C4DFF1C058431BAE152DDCA8EC431B">
    <w:name w:val="D2C4DFF1C058431BAE152DDCA8EC431B"/>
    <w:rsid w:val="00F14E9D"/>
    <w:rPr>
      <w:rFonts w:eastAsiaTheme="minorHAnsi"/>
    </w:rPr>
  </w:style>
  <w:style w:type="paragraph" w:customStyle="1" w:styleId="C7C7996E075B4F98ACE6CA6684BBE320">
    <w:name w:val="C7C7996E075B4F98ACE6CA6684BBE320"/>
    <w:rsid w:val="00F14E9D"/>
    <w:rPr>
      <w:rFonts w:eastAsiaTheme="minorHAnsi"/>
    </w:rPr>
  </w:style>
  <w:style w:type="paragraph" w:customStyle="1" w:styleId="620BAB0D41AC42AD944F85A2083D7F1B">
    <w:name w:val="620BAB0D41AC42AD944F85A2083D7F1B"/>
    <w:rsid w:val="00F14E9D"/>
    <w:rPr>
      <w:rFonts w:eastAsiaTheme="minorHAnsi"/>
    </w:rPr>
  </w:style>
  <w:style w:type="paragraph" w:customStyle="1" w:styleId="9520F818827C421E9CE45EEA5C807877">
    <w:name w:val="9520F818827C421E9CE45EEA5C807877"/>
    <w:rsid w:val="00F14E9D"/>
    <w:rPr>
      <w:rFonts w:eastAsiaTheme="minorHAnsi"/>
    </w:rPr>
  </w:style>
  <w:style w:type="paragraph" w:customStyle="1" w:styleId="94A9AD9FCE6243CC9A5A3CDA832EFD96">
    <w:name w:val="94A9AD9FCE6243CC9A5A3CDA832EFD96"/>
    <w:rsid w:val="00F14E9D"/>
    <w:rPr>
      <w:rFonts w:eastAsiaTheme="minorHAnsi"/>
    </w:rPr>
  </w:style>
  <w:style w:type="paragraph" w:customStyle="1" w:styleId="BA3E065628F64F5DB9C36F0E647A0331">
    <w:name w:val="BA3E065628F64F5DB9C36F0E647A0331"/>
    <w:rsid w:val="00F14E9D"/>
    <w:rPr>
      <w:rFonts w:eastAsiaTheme="minorHAnsi"/>
    </w:rPr>
  </w:style>
  <w:style w:type="paragraph" w:customStyle="1" w:styleId="9E25D0D9C898461392B19E15CDCBDB9F">
    <w:name w:val="9E25D0D9C898461392B19E15CDCBDB9F"/>
    <w:rsid w:val="00F14E9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Heronemus</dc:creator>
  <cp:keywords/>
  <dc:description/>
  <cp:lastModifiedBy>Sara Dreher</cp:lastModifiedBy>
  <cp:revision>2</cp:revision>
  <dcterms:created xsi:type="dcterms:W3CDTF">2018-02-01T17:59:00Z</dcterms:created>
  <dcterms:modified xsi:type="dcterms:W3CDTF">2018-02-01T17:59:00Z</dcterms:modified>
</cp:coreProperties>
</file>